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D5BA" w14:textId="77777777" w:rsidR="00083F47" w:rsidRPr="00083F47" w:rsidRDefault="00083F47" w:rsidP="00083F4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</w:pPr>
      <w:r w:rsidRPr="00083F47"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  <w:t>Contract Award</w:t>
      </w:r>
    </w:p>
    <w:p w14:paraId="3EFEF1A6" w14:textId="77777777" w:rsidR="00083F47" w:rsidRPr="00083F47" w:rsidRDefault="00083F47" w:rsidP="00083F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Project: 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P157117-Inclusive Early Childhood Education and Care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Loan/Credit/TF Info: 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IBRD-86930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Bid/Contract Reference No: 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SER-ECEC-8693YF-SH-G-23-99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Procurement Method: 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RFQ-Request for Quotations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Scope of Contract: 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Procurement of IT equipment for 15 preschool teacher training higher education institutions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Notice Version No: 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0</w:t>
      </w:r>
    </w:p>
    <w:p w14:paraId="5589462B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0E55C9CC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Date Notification of Award Issued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(YYYY/MM/DD)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2023/09/08</w:t>
      </w:r>
    </w:p>
    <w:p w14:paraId="0C2B5959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Duration of Contract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120 Day(s)</w:t>
      </w:r>
    </w:p>
    <w:p w14:paraId="760F74AF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u w:val="single"/>
          <w14:ligatures w14:val="none"/>
        </w:rPr>
        <w:t>Awarded Bidder(s):</w:t>
      </w:r>
    </w:p>
    <w:p w14:paraId="49FC571C" w14:textId="77777777" w:rsidR="00083F47" w:rsidRPr="00083F47" w:rsidRDefault="00083F47" w:rsidP="00083F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AIGO (619246)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proofErr w:type="spellStart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Kneginje</w:t>
      </w:r>
      <w:proofErr w:type="spellEnd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 xml:space="preserve"> </w:t>
      </w:r>
      <w:proofErr w:type="spellStart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Zorke</w:t>
      </w:r>
      <w:proofErr w:type="spellEnd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 xml:space="preserve"> 25-27 11000 Belgrade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Country: Serbia</w:t>
      </w:r>
    </w:p>
    <w:p w14:paraId="70A6989F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Bid Price at Opening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10164800.00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Evaluated Bid Price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10164800.00</w:t>
      </w:r>
    </w:p>
    <w:p w14:paraId="423A0898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47687A5F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Signed Contract price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10164800.00</w:t>
      </w:r>
    </w:p>
    <w:p w14:paraId="0E2B6F79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33602A15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u w:val="single"/>
          <w14:ligatures w14:val="none"/>
        </w:rPr>
        <w:t>Evaluated Bidder(s):</w:t>
      </w:r>
    </w:p>
    <w:p w14:paraId="0B3B3928" w14:textId="77777777" w:rsidR="00083F47" w:rsidRPr="00083F47" w:rsidRDefault="00083F47" w:rsidP="00083F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ASSECO SEE D.O.O. (544722)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proofErr w:type="spellStart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Bulevar</w:t>
      </w:r>
      <w:proofErr w:type="spellEnd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 xml:space="preserve"> </w:t>
      </w:r>
      <w:proofErr w:type="spellStart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Milutina</w:t>
      </w:r>
      <w:proofErr w:type="spellEnd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 xml:space="preserve"> </w:t>
      </w:r>
      <w:proofErr w:type="spellStart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Milankovića</w:t>
      </w:r>
      <w:proofErr w:type="spellEnd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 xml:space="preserve"> 19, Beograd 11000 Serbia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Country: Serbia</w:t>
      </w:r>
    </w:p>
    <w:p w14:paraId="7A0C589E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Bid Price at Opening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10348800.00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Evaluated Bid Price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10348800.00</w:t>
      </w:r>
    </w:p>
    <w:p w14:paraId="46B0A23B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014C7C97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6E546772" w14:textId="77777777" w:rsidR="00083F47" w:rsidRPr="00083F47" w:rsidRDefault="00083F47" w:rsidP="00083F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SAGA D.O.O. (640362)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Belgrade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Country: Serbia</w:t>
      </w:r>
    </w:p>
    <w:p w14:paraId="37118244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Bid Price at Opening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10382400.00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lastRenderedPageBreak/>
        <w:br/>
        <w:t>Evaluated Bid Price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10382400.00</w:t>
      </w:r>
    </w:p>
    <w:p w14:paraId="35BF47D7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0633D47B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0D6B3034" w14:textId="77777777" w:rsidR="00083F47" w:rsidRPr="00083F47" w:rsidRDefault="00083F47" w:rsidP="00083F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ITS NETWORK (609904)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proofErr w:type="spellStart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beograd</w:t>
      </w:r>
      <w:proofErr w:type="spellEnd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Country: Serbia</w:t>
      </w:r>
    </w:p>
    <w:p w14:paraId="6424F33C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Bid Price at Opening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10208800.00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Evaluated Bid Price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10208800.00</w:t>
      </w:r>
    </w:p>
    <w:p w14:paraId="78943569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68D1FD92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5AF9B0C4" w14:textId="77777777" w:rsidR="00083F47" w:rsidRPr="00083F47" w:rsidRDefault="00083F47" w:rsidP="00083F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I&amp;D COM (775753)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proofErr w:type="spellStart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belgrade</w:t>
      </w:r>
      <w:proofErr w:type="spellEnd"/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Country: Serbia</w:t>
      </w:r>
    </w:p>
    <w:p w14:paraId="37FF2A2B" w14:textId="77777777" w:rsidR="00083F47" w:rsidRPr="00083F47" w:rsidRDefault="00083F47" w:rsidP="00083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Bid Price at Opening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10255200.00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Evaluated Bid Price</w:t>
      </w:r>
      <w:r w:rsidRPr="00083F47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10255200.00</w:t>
      </w:r>
    </w:p>
    <w:p w14:paraId="63B1DF40" w14:textId="77777777" w:rsidR="00083F47" w:rsidRDefault="00083F47"/>
    <w:sectPr w:rsidR="0008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47"/>
    <w:rsid w:val="000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E256"/>
  <w15:chartTrackingRefBased/>
  <w15:docId w15:val="{AC76D132-FF07-4C8A-A374-AA054EF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1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Krejovic</dc:creator>
  <cp:keywords/>
  <dc:description/>
  <cp:lastModifiedBy>Ljiljana Krejovic</cp:lastModifiedBy>
  <cp:revision>1</cp:revision>
  <dcterms:created xsi:type="dcterms:W3CDTF">2023-10-23T12:03:00Z</dcterms:created>
  <dcterms:modified xsi:type="dcterms:W3CDTF">2023-10-23T12:04:00Z</dcterms:modified>
</cp:coreProperties>
</file>